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082E" w14:textId="77777777" w:rsidR="001058A9" w:rsidRPr="001058A9" w:rsidRDefault="001058A9" w:rsidP="001058A9">
      <w:pPr>
        <w:jc w:val="left"/>
        <w:rPr>
          <w:rFonts w:ascii="仿宋_GB2312" w:eastAsia="仿宋_GB2312"/>
          <w:sz w:val="32"/>
          <w:szCs w:val="32"/>
        </w:rPr>
      </w:pPr>
      <w:r w:rsidRPr="001058A9">
        <w:rPr>
          <w:rFonts w:ascii="仿宋_GB2312" w:eastAsia="仿宋_GB2312" w:hint="eastAsia"/>
          <w:sz w:val="32"/>
          <w:szCs w:val="32"/>
        </w:rPr>
        <w:t>附件3</w:t>
      </w:r>
    </w:p>
    <w:p w14:paraId="00AA082F" w14:textId="77777777" w:rsidR="004B515A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“教职工个人信息中心”数据</w:t>
      </w:r>
      <w:r w:rsidR="009123B2">
        <w:rPr>
          <w:rFonts w:ascii="方正小标宋简体" w:eastAsia="方正小标宋简体" w:hint="eastAsia"/>
          <w:sz w:val="44"/>
          <w:szCs w:val="44"/>
        </w:rPr>
        <w:t>新增、修改</w:t>
      </w:r>
    </w:p>
    <w:p w14:paraId="00AA0830" w14:textId="77777777" w:rsidR="00DD396F" w:rsidRPr="00EC600E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及审核要求</w:t>
      </w:r>
    </w:p>
    <w:p w14:paraId="00AA0831" w14:textId="77777777" w:rsidR="00BC69C3" w:rsidRPr="004B515A" w:rsidRDefault="00BC69C3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教学科研单位的专业技术人员（含教师、实验技术、工程技术人员）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572EA6" w:rsidRPr="004B515A">
        <w:rPr>
          <w:rFonts w:ascii="仿宋_GB2312" w:eastAsia="仿宋_GB2312" w:hint="eastAsia"/>
          <w:sz w:val="32"/>
          <w:szCs w:val="32"/>
        </w:rPr>
        <w:t>按工作业绩分类分别</w:t>
      </w:r>
      <w:r w:rsidRPr="004B515A">
        <w:rPr>
          <w:rFonts w:ascii="仿宋_GB2312" w:eastAsia="仿宋_GB2312" w:hint="eastAsia"/>
          <w:sz w:val="32"/>
          <w:szCs w:val="32"/>
        </w:rPr>
        <w:t>填报“教学情况”和“科研情况”相关表格;</w:t>
      </w:r>
      <w:proofErr w:type="gramStart"/>
      <w:r w:rsidR="009D3DCD" w:rsidRPr="004B515A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="009D3DCD" w:rsidRPr="004B515A">
        <w:rPr>
          <w:rFonts w:ascii="仿宋_GB2312" w:eastAsia="仿宋_GB2312" w:hint="eastAsia"/>
          <w:sz w:val="32"/>
          <w:szCs w:val="32"/>
        </w:rPr>
        <w:t>岗位、</w:t>
      </w:r>
      <w:r w:rsidR="006F4CE8" w:rsidRPr="004B515A">
        <w:rPr>
          <w:rFonts w:ascii="仿宋_GB2312" w:eastAsia="仿宋_GB2312" w:hint="eastAsia"/>
          <w:sz w:val="32"/>
          <w:szCs w:val="32"/>
        </w:rPr>
        <w:t>其他专业技术岗位、管理岗位人员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Pr="004B515A">
        <w:rPr>
          <w:rFonts w:ascii="仿宋_GB2312" w:eastAsia="仿宋_GB2312" w:hint="eastAsia"/>
          <w:sz w:val="32"/>
          <w:szCs w:val="32"/>
        </w:rPr>
        <w:t>填报“科研情况”相关表格。</w:t>
      </w:r>
    </w:p>
    <w:p w14:paraId="00AA0832" w14:textId="77777777" w:rsidR="00231885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“教职工个人信息中心”中</w:t>
      </w:r>
      <w:r w:rsidR="00475644" w:rsidRPr="004B515A">
        <w:rPr>
          <w:rFonts w:ascii="仿宋_GB2312" w:eastAsia="仿宋_GB2312" w:hint="eastAsia"/>
          <w:sz w:val="32"/>
          <w:szCs w:val="32"/>
        </w:rPr>
        <w:t>除“学校分类”外，其他数据</w:t>
      </w:r>
      <w:r w:rsidRPr="004B515A">
        <w:rPr>
          <w:rFonts w:ascii="仿宋_GB2312" w:eastAsia="仿宋_GB2312" w:hint="eastAsia"/>
          <w:sz w:val="32"/>
          <w:szCs w:val="32"/>
        </w:rPr>
        <w:t>应填写完整，无需填写</w:t>
      </w:r>
      <w:r w:rsidR="00475644" w:rsidRPr="004B515A">
        <w:rPr>
          <w:rFonts w:ascii="仿宋_GB2312" w:eastAsia="仿宋_GB2312" w:hint="eastAsia"/>
          <w:sz w:val="32"/>
          <w:szCs w:val="32"/>
        </w:rPr>
        <w:t>或没有的</w:t>
      </w:r>
      <w:r w:rsidRPr="004B515A">
        <w:rPr>
          <w:rFonts w:ascii="仿宋_GB2312" w:eastAsia="仿宋_GB2312" w:hint="eastAsia"/>
          <w:sz w:val="32"/>
          <w:szCs w:val="32"/>
        </w:rPr>
        <w:t>填“无”。</w:t>
      </w:r>
    </w:p>
    <w:p w14:paraId="00AA0833" w14:textId="77777777"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参加考核人员应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（附后）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对“教职工个人信息中心”填报数据进行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新增和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核对信息有误的请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联系相关部门修改。</w:t>
      </w:r>
    </w:p>
    <w:p w14:paraId="00AA0834" w14:textId="77777777" w:rsidR="002E6E22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二级单位对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</w:t>
      </w:r>
      <w:r w:rsidR="007975F1">
        <w:rPr>
          <w:rFonts w:ascii="仿宋_GB2312" w:eastAsia="仿宋_GB2312" w:hAnsi="宋体" w:cs="宋体" w:hint="eastAsia"/>
          <w:kern w:val="0"/>
          <w:sz w:val="32"/>
          <w:szCs w:val="32"/>
        </w:rPr>
        <w:t>的事业编制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人员201</w:t>
      </w:r>
      <w:r w:rsidR="00E92935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年1月1日以来的教学科研工作业绩应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，并对有误</w:t>
      </w:r>
      <w:r w:rsidR="006F4CE8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或不完善</w:t>
      </w:r>
      <w:r w:rsidR="00292F56">
        <w:rPr>
          <w:rFonts w:ascii="仿宋_GB2312" w:eastAsia="仿宋_GB2312" w:hAnsi="宋体" w:cs="宋体" w:hint="eastAsia"/>
          <w:kern w:val="0"/>
          <w:sz w:val="32"/>
          <w:szCs w:val="32"/>
        </w:rPr>
        <w:t>的数据进行修改。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修改程序：导出数据-&gt;梳理问题-&gt;联系教师提供证明材料并完善-&gt;导入数据。</w:t>
      </w:r>
    </w:p>
    <w:p w14:paraId="00AA0835" w14:textId="77777777"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个人在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数据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填报中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弄虚作假，聘期考核结果确定为不合格；单位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在材料审核中出现问题，</w:t>
      </w:r>
      <w:r w:rsidR="00F734EC"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将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逐级追究有关人员的责任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0AA0836" w14:textId="77777777" w:rsidR="00B81F49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若</w:t>
      </w:r>
      <w:r w:rsidR="00231885" w:rsidRPr="004B515A">
        <w:rPr>
          <w:rFonts w:ascii="仿宋_GB2312" w:eastAsia="仿宋_GB2312" w:hint="eastAsia"/>
          <w:sz w:val="32"/>
          <w:szCs w:val="32"/>
        </w:rPr>
        <w:t>有技术问题可联系信息化建设处</w:t>
      </w:r>
      <w:r w:rsidRPr="004B515A">
        <w:rPr>
          <w:rFonts w:ascii="仿宋_GB2312" w:eastAsia="仿宋_GB2312" w:hint="eastAsia"/>
          <w:sz w:val="32"/>
          <w:szCs w:val="32"/>
        </w:rPr>
        <w:t>。联系人：夏凌云；</w:t>
      </w:r>
      <w:r w:rsidR="00231885" w:rsidRPr="004B515A">
        <w:rPr>
          <w:rFonts w:ascii="仿宋_GB2312" w:eastAsia="仿宋_GB2312" w:hint="eastAsia"/>
          <w:sz w:val="32"/>
          <w:szCs w:val="32"/>
        </w:rPr>
        <w:t>联系电话</w:t>
      </w:r>
      <w:r w:rsidRPr="004B515A">
        <w:rPr>
          <w:rFonts w:ascii="仿宋_GB2312" w:eastAsia="仿宋_GB2312" w:hint="eastAsia"/>
          <w:sz w:val="32"/>
          <w:szCs w:val="32"/>
        </w:rPr>
        <w:t>：</w:t>
      </w:r>
      <w:r w:rsidR="00231885" w:rsidRPr="004B515A">
        <w:rPr>
          <w:rFonts w:ascii="仿宋_GB2312" w:eastAsia="仿宋_GB2312" w:hint="eastAsia"/>
          <w:sz w:val="32"/>
          <w:szCs w:val="32"/>
        </w:rPr>
        <w:t>86983708</w:t>
      </w:r>
      <w:r w:rsidRPr="004B515A"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10330" w:type="dxa"/>
        <w:jc w:val="center"/>
        <w:tblLook w:val="04A0" w:firstRow="1" w:lastRow="0" w:firstColumn="1" w:lastColumn="0" w:noHBand="0" w:noVBand="1"/>
      </w:tblPr>
      <w:tblGrid>
        <w:gridCol w:w="724"/>
        <w:gridCol w:w="1848"/>
        <w:gridCol w:w="3045"/>
        <w:gridCol w:w="4713"/>
      </w:tblGrid>
      <w:tr w:rsidR="00B81F49" w:rsidRPr="00B81F49" w14:paraId="00AA083A" w14:textId="77777777" w:rsidTr="008F36F2">
        <w:trPr>
          <w:trHeight w:val="383"/>
          <w:jc w:val="center"/>
        </w:trPr>
        <w:tc>
          <w:tcPr>
            <w:tcW w:w="10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0837" w14:textId="77777777" w:rsidR="004B515A" w:rsidRDefault="004B515A" w:rsidP="00874DA4">
            <w:pPr>
              <w:spacing w:line="5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  <w:p w14:paraId="00AA0838" w14:textId="77777777" w:rsidR="00B81F49" w:rsidRDefault="00B81F49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874DA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数据完善及审核说明</w:t>
            </w:r>
          </w:p>
          <w:p w14:paraId="00AA0839" w14:textId="77777777" w:rsidR="0085302B" w:rsidRPr="00874DA4" w:rsidRDefault="0085302B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1F49" w:rsidRPr="00B81F49" w14:paraId="00AA083F" w14:textId="77777777" w:rsidTr="008F36F2">
        <w:trPr>
          <w:trHeight w:val="6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B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数据模块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C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D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E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14:paraId="00AA0844" w14:textId="77777777" w:rsidTr="008F36F2">
        <w:trPr>
          <w:trHeight w:val="64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0" w14:textId="77777777"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14:paraId="00AA0849" w14:textId="77777777" w:rsidTr="008F36F2">
        <w:trPr>
          <w:trHeight w:val="89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8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</w:tr>
      <w:tr w:rsidR="00B81F49" w:rsidRPr="00B81F49" w14:paraId="00AA084E" w14:textId="77777777" w:rsidTr="008F36F2">
        <w:trPr>
          <w:trHeight w:val="83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B" w14:textId="77777777" w:rsidR="00B81F49" w:rsidRPr="00896743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C07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C" w14:textId="63E51EA3" w:rsidR="00B81F49" w:rsidRPr="00AC07C3" w:rsidRDefault="00AC07C3" w:rsidP="008F36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D" w14:textId="64325E68" w:rsidR="00B81F49" w:rsidRPr="00AC07C3" w:rsidRDefault="00AC07C3" w:rsidP="00AC07C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联系标签上对应单位修改</w:t>
            </w:r>
          </w:p>
        </w:tc>
      </w:tr>
      <w:tr w:rsidR="00B81F49" w:rsidRPr="00B81F49" w14:paraId="00AA0853" w14:textId="77777777" w:rsidTr="008F36F2">
        <w:trPr>
          <w:trHeight w:val="96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第5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（2）“本人位次”应填写数字。</w:t>
            </w:r>
          </w:p>
        </w:tc>
      </w:tr>
      <w:tr w:rsidR="00B81F49" w:rsidRPr="00B81F49" w14:paraId="00AA0858" w14:textId="77777777" w:rsidTr="008F36F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</w:p>
        </w:tc>
      </w:tr>
      <w:tr w:rsidR="00B81F49" w:rsidRPr="00B81F49" w14:paraId="00AA085D" w14:textId="77777777" w:rsidTr="008F36F2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B" w14:textId="77777777" w:rsidR="00B81F49" w:rsidRPr="00B81F49" w:rsidRDefault="00B81F49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4816BE" w:rsidRPr="00B81F49" w14:paraId="00AA0862" w14:textId="77777777" w:rsidTr="008F36F2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5E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5F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表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参加教学比赛获奖情况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0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联系教师工作部（联系电话：86983202）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1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86983202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67" w14:textId="77777777" w:rsidTr="008F36F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4816B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:指导本科生竞赛获奖情况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（3）“指导学生”应填写学生姓名。</w:t>
            </w:r>
          </w:p>
        </w:tc>
      </w:tr>
      <w:tr w:rsidR="004816BE" w:rsidRPr="00B81F49" w14:paraId="00AA086C" w14:textId="77777777" w:rsidTr="008F36F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68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9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指导大学生创新创业项目情况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A" w14:textId="77777777" w:rsidR="004816BE" w:rsidRPr="00B81F49" w:rsidRDefault="004816BE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B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1" w14:textId="77777777" w:rsidTr="008F36F2">
        <w:trPr>
          <w:trHeight w:val="6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:指导本科生毕业设计（论文）情况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F" w14:textId="77777777" w:rsidR="00B81F49" w:rsidRPr="00B81F49" w:rsidRDefault="00167C6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0" w14:textId="77777777" w:rsidR="00B81F49" w:rsidRPr="00B81F49" w:rsidRDefault="00167C6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6" w14:textId="77777777" w:rsidTr="008F36F2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2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:研究生授课情况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4" w14:textId="77777777" w:rsidR="008D2464" w:rsidRPr="00B81F49" w:rsidRDefault="008D2464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0C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联系研究生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院（联系电话：8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5" w14:textId="77777777" w:rsidR="00B81F49" w:rsidRPr="00B81F49" w:rsidRDefault="008D2464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B" w14:textId="77777777" w:rsidTr="008F36F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7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8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:承担的研究生教学项目情况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9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A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14:paraId="00AA0880" w14:textId="77777777" w:rsidTr="008F36F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C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:发表研究生教学论文情况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F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14:paraId="00AA0885" w14:textId="77777777" w:rsidTr="008F36F2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2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:出版研究生教材情况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4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B81F49" w:rsidRPr="00B81F49" w14:paraId="00AA088A" w14:textId="77777777" w:rsidTr="008F36F2">
        <w:trPr>
          <w:trHeight w:val="91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7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:获得研究生教学成果奖励情况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8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9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14:paraId="00AA088F" w14:textId="77777777" w:rsidTr="008F36F2">
        <w:trPr>
          <w:trHeight w:val="82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C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:指导研究生竞赛获奖情况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工部审核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（联系电话：86981515）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工部（联系电话：86981515）</w:t>
            </w:r>
          </w:p>
        </w:tc>
      </w:tr>
      <w:tr w:rsidR="00B81F49" w:rsidRPr="00B81F49" w14:paraId="00AA0894" w14:textId="77777777" w:rsidTr="008F36F2">
        <w:trPr>
          <w:trHeight w:val="8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:指导研究生学位论文获奖情况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（联系电话：86981630）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联系研究生院（联系电话：86981630）</w:t>
            </w:r>
          </w:p>
        </w:tc>
      </w:tr>
      <w:tr w:rsidR="00B81F49" w:rsidRPr="00B81F49" w14:paraId="00AA089A" w14:textId="77777777" w:rsidTr="008F36F2">
        <w:trPr>
          <w:trHeight w:val="214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:承担科研项目情况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7" w14:textId="77777777" w:rsidR="008F36F2" w:rsidRDefault="008F36F2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1.通过学校科技处立项的项目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；（</w:t>
            </w:r>
            <w:r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联系电话：8</w:t>
            </w:r>
            <w:r w:rsidRPr="008F36F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98" w14:textId="77777777" w:rsidR="008F36F2" w:rsidRPr="008F36F2" w:rsidRDefault="008F36F2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2.非科技处立项的项目联系所在单位。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9" w14:textId="77777777" w:rsidR="00B81F49" w:rsidRPr="00B81F49" w:rsidRDefault="00D66F28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 w:rsidR="00252EB7"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="00252EB7"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联系电话：8</w:t>
            </w:r>
            <w:r w:rsidR="00252EB7" w:rsidRPr="008F36F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B81F49" w:rsidRPr="00B81F49" w14:paraId="00AA089F" w14:textId="77777777" w:rsidTr="008F36F2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C" w14:textId="77777777" w:rsidR="00B81F49" w:rsidRPr="00B81F49" w:rsidRDefault="00B81F49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:发表科研论文情况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（4）“影响因子”的填写：SCI、SSCI收录期刊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分别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按中科院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大类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分区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JCR分区填写该期刊论文发表当年的影响因子，如果当年没有公开的分区数据库，则以最新的分区数据库为准；其他期刊的影响因子填“无”；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（5）“发表时间”应为期刊正式出版时间。</w:t>
            </w:r>
          </w:p>
        </w:tc>
      </w:tr>
      <w:tr w:rsidR="00B81F49" w:rsidRPr="00B81F49" w14:paraId="00AA08A4" w14:textId="77777777" w:rsidTr="008F36F2">
        <w:trPr>
          <w:trHeight w:val="12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:出版著作情况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B81F49" w:rsidRPr="00B81F49" w14:paraId="00AA08A9" w14:textId="77777777" w:rsidTr="008F36F2">
        <w:trPr>
          <w:trHeight w:val="108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:获得科研奖励情况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7" w14:textId="77777777" w:rsidR="008D2464" w:rsidRPr="00B81F49" w:rsidRDefault="008D2464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理</w:t>
            </w:r>
            <w:r w:rsidR="006853AB"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6981831文科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6983266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8" w14:textId="77777777" w:rsidR="00B81F49" w:rsidRPr="00B81F49" w:rsidRDefault="008D2464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AE" w14:textId="77777777" w:rsidTr="008F36F2">
        <w:trPr>
          <w:trHeight w:val="2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:获得授权发明专利情况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B81F49" w:rsidRPr="00B81F49" w14:paraId="00AA08B3" w14:textId="77777777" w:rsidTr="008F36F2">
        <w:trPr>
          <w:trHeight w:val="84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:咨询报告采纳情况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14:paraId="00AA08B8" w14:textId="77777777" w:rsidTr="008F36F2">
        <w:trPr>
          <w:trHeight w:val="81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:科研成果转化情况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6" w14:textId="7E63E987" w:rsidR="00B81F49" w:rsidRPr="003C335A" w:rsidRDefault="00AC07C3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7" w14:textId="0220F19D" w:rsidR="00B81F49" w:rsidRPr="003C335A" w:rsidRDefault="00AC07C3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BD" w14:textId="77777777" w:rsidTr="008F36F2">
        <w:trPr>
          <w:trHeight w:val="5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:行业标准制定情况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B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14:paraId="00AA08C2" w14:textId="77777777" w:rsidTr="008F36F2">
        <w:trPr>
          <w:trHeight w:val="9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F" w14:textId="77777777" w:rsidR="00B81F49" w:rsidRPr="00B81F49" w:rsidRDefault="00B81F49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:学术兼职情况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0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B81F49" w:rsidRPr="00B81F49" w14:paraId="00AA08C7" w14:textId="77777777" w:rsidTr="008F36F2">
        <w:trPr>
          <w:trHeight w:val="699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C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:平台建设情况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C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bookmarkStart w:id="0" w:name="_GoBack"/>
            <w:bookmarkEnd w:id="0"/>
          </w:p>
        </w:tc>
      </w:tr>
    </w:tbl>
    <w:p w14:paraId="00AA08C9" w14:textId="77777777" w:rsidR="006E2DAE" w:rsidRPr="00E23B08" w:rsidRDefault="006E2DAE" w:rsidP="00E23B08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6E2DAE" w:rsidRPr="00E2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C9502" w14:textId="77777777" w:rsidR="00FD7E65" w:rsidRDefault="00FD7E65" w:rsidP="00FE0D5C">
      <w:r>
        <w:separator/>
      </w:r>
    </w:p>
  </w:endnote>
  <w:endnote w:type="continuationSeparator" w:id="0">
    <w:p w14:paraId="272C0140" w14:textId="77777777" w:rsidR="00FD7E65" w:rsidRDefault="00FD7E65" w:rsidP="00FE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C6B09" w14:textId="77777777" w:rsidR="00FD7E65" w:rsidRDefault="00FD7E65" w:rsidP="00FE0D5C">
      <w:r>
        <w:separator/>
      </w:r>
    </w:p>
  </w:footnote>
  <w:footnote w:type="continuationSeparator" w:id="0">
    <w:p w14:paraId="73894E9E" w14:textId="77777777" w:rsidR="00FD7E65" w:rsidRDefault="00FD7E65" w:rsidP="00FE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6"/>
    <w:rsid w:val="001058A9"/>
    <w:rsid w:val="00167C60"/>
    <w:rsid w:val="001D555B"/>
    <w:rsid w:val="001F49A1"/>
    <w:rsid w:val="00222BC3"/>
    <w:rsid w:val="002263AC"/>
    <w:rsid w:val="00231885"/>
    <w:rsid w:val="00252EB7"/>
    <w:rsid w:val="00267554"/>
    <w:rsid w:val="00292F56"/>
    <w:rsid w:val="002D4961"/>
    <w:rsid w:val="002E6E22"/>
    <w:rsid w:val="002E7998"/>
    <w:rsid w:val="00310C87"/>
    <w:rsid w:val="00365350"/>
    <w:rsid w:val="003C335A"/>
    <w:rsid w:val="003C53F6"/>
    <w:rsid w:val="004307B0"/>
    <w:rsid w:val="00475644"/>
    <w:rsid w:val="004816BE"/>
    <w:rsid w:val="004946FC"/>
    <w:rsid w:val="004B515A"/>
    <w:rsid w:val="004B6D82"/>
    <w:rsid w:val="00536344"/>
    <w:rsid w:val="00572EA6"/>
    <w:rsid w:val="005D5E5F"/>
    <w:rsid w:val="006853AB"/>
    <w:rsid w:val="006A02D2"/>
    <w:rsid w:val="006A1D5E"/>
    <w:rsid w:val="006E2DAE"/>
    <w:rsid w:val="006F4CE8"/>
    <w:rsid w:val="007975F1"/>
    <w:rsid w:val="00802E4E"/>
    <w:rsid w:val="00820D4A"/>
    <w:rsid w:val="0085302B"/>
    <w:rsid w:val="00874451"/>
    <w:rsid w:val="00874612"/>
    <w:rsid w:val="00874DA4"/>
    <w:rsid w:val="00896743"/>
    <w:rsid w:val="008D2464"/>
    <w:rsid w:val="008E6CE2"/>
    <w:rsid w:val="008F36F2"/>
    <w:rsid w:val="009123B2"/>
    <w:rsid w:val="00921CEA"/>
    <w:rsid w:val="009D3DCD"/>
    <w:rsid w:val="00A35840"/>
    <w:rsid w:val="00AC07C3"/>
    <w:rsid w:val="00AD7413"/>
    <w:rsid w:val="00B81F49"/>
    <w:rsid w:val="00BA71B1"/>
    <w:rsid w:val="00BB0FF6"/>
    <w:rsid w:val="00BC69C3"/>
    <w:rsid w:val="00C6695F"/>
    <w:rsid w:val="00C779CA"/>
    <w:rsid w:val="00C933CA"/>
    <w:rsid w:val="00CB74D2"/>
    <w:rsid w:val="00D55A1B"/>
    <w:rsid w:val="00D66F28"/>
    <w:rsid w:val="00D712D2"/>
    <w:rsid w:val="00D929A6"/>
    <w:rsid w:val="00DD396F"/>
    <w:rsid w:val="00E03C17"/>
    <w:rsid w:val="00E23B08"/>
    <w:rsid w:val="00E74FDF"/>
    <w:rsid w:val="00E817AA"/>
    <w:rsid w:val="00E92935"/>
    <w:rsid w:val="00E96A61"/>
    <w:rsid w:val="00EA347C"/>
    <w:rsid w:val="00EC600E"/>
    <w:rsid w:val="00EC74DF"/>
    <w:rsid w:val="00F734EC"/>
    <w:rsid w:val="00F75340"/>
    <w:rsid w:val="00FD7E65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A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10</cp:revision>
  <dcterms:created xsi:type="dcterms:W3CDTF">2019-12-06T06:13:00Z</dcterms:created>
  <dcterms:modified xsi:type="dcterms:W3CDTF">2019-12-09T01:15:00Z</dcterms:modified>
</cp:coreProperties>
</file>